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7" w:rsidRPr="00077297" w:rsidRDefault="00077297" w:rsidP="00077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97">
        <w:rPr>
          <w:rFonts w:ascii="Times New Roman" w:hAnsi="Times New Roman" w:cs="Times New Roman"/>
          <w:b/>
          <w:sz w:val="28"/>
          <w:szCs w:val="28"/>
        </w:rPr>
        <w:t xml:space="preserve">График информирования о результатах ЕГЭ, подачи и рассмотрения апелляций </w:t>
      </w:r>
      <w:proofErr w:type="gramStart"/>
      <w:r w:rsidRPr="000772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7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D80" w:rsidRDefault="00077297" w:rsidP="0007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97">
        <w:rPr>
          <w:rFonts w:ascii="Times New Roman" w:hAnsi="Times New Roman" w:cs="Times New Roman"/>
          <w:b/>
          <w:sz w:val="28"/>
          <w:szCs w:val="28"/>
        </w:rPr>
        <w:t>Кемеровской области в 2015 году</w:t>
      </w:r>
    </w:p>
    <w:p w:rsidR="00077297" w:rsidRPr="00D77E6C" w:rsidRDefault="00077297" w:rsidP="00077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2817"/>
        <w:gridCol w:w="1919"/>
        <w:gridCol w:w="1918"/>
        <w:gridCol w:w="1915"/>
        <w:gridCol w:w="1918"/>
        <w:gridCol w:w="1912"/>
        <w:gridCol w:w="1919"/>
      </w:tblGrid>
      <w:tr w:rsidR="00077297" w:rsidRPr="00077297" w:rsidTr="00344263">
        <w:tc>
          <w:tcPr>
            <w:tcW w:w="9845" w:type="dxa"/>
            <w:gridSpan w:val="5"/>
            <w:shd w:val="clear" w:color="auto" w:fill="D9D9D9" w:themeFill="background1" w:themeFillShade="D9"/>
          </w:tcPr>
          <w:p w:rsidR="00077297" w:rsidRPr="00344263" w:rsidRDefault="00344263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6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формирования, выдачи результатов участников ЕГЭ 2015 из ФЦТ в субъекты РФ</w:t>
            </w:r>
          </w:p>
        </w:tc>
        <w:tc>
          <w:tcPr>
            <w:tcW w:w="5769" w:type="dxa"/>
            <w:gridSpan w:val="3"/>
            <w:shd w:val="clear" w:color="auto" w:fill="D9D9D9" w:themeFill="background1" w:themeFillShade="D9"/>
          </w:tcPr>
          <w:p w:rsidR="00077297" w:rsidRPr="00344263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63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</w:tr>
      <w:tr w:rsidR="00344263" w:rsidRPr="00077297" w:rsidTr="009B5DBF">
        <w:tc>
          <w:tcPr>
            <w:tcW w:w="15614" w:type="dxa"/>
            <w:gridSpan w:val="8"/>
          </w:tcPr>
          <w:p w:rsidR="00344263" w:rsidRPr="00344263" w:rsidRDefault="00344263" w:rsidP="003442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A50266" w:rsidRPr="00077297" w:rsidTr="00F019AF">
        <w:tc>
          <w:tcPr>
            <w:tcW w:w="1242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дата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2835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экзамен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22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обработки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региональном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23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обработки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федеральном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уровне</w:t>
            </w:r>
            <w:proofErr w:type="gramEnd"/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23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выдачи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результатов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23" w:type="dxa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дата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официальной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публикации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результатов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Кемеровской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подачи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апелляций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сроки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рассмотрения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апелляций</w:t>
            </w:r>
          </w:p>
          <w:p w:rsidR="00A50266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344263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25.05.2015</w:t>
            </w:r>
          </w:p>
        </w:tc>
        <w:tc>
          <w:tcPr>
            <w:tcW w:w="2835" w:type="dxa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география, литература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26.05-29.05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30.05-02.06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03.06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04.06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05.06</w:t>
            </w:r>
          </w:p>
          <w:p w:rsidR="00077297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08.06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44263" w:rsidRPr="00F318B4" w:rsidRDefault="00344263" w:rsidP="0034426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09.06</w:t>
            </w:r>
          </w:p>
          <w:p w:rsidR="00077297" w:rsidRPr="00F318B4" w:rsidRDefault="00077297" w:rsidP="00344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344263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28.05.2015</w:t>
            </w:r>
          </w:p>
        </w:tc>
        <w:tc>
          <w:tcPr>
            <w:tcW w:w="2835" w:type="dxa"/>
          </w:tcPr>
          <w:p w:rsidR="00077297" w:rsidRPr="00F318B4" w:rsidRDefault="00344263" w:rsidP="00A5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</w:tcPr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29.05-03.06</w:t>
            </w:r>
          </w:p>
        </w:tc>
        <w:tc>
          <w:tcPr>
            <w:tcW w:w="1923" w:type="dxa"/>
          </w:tcPr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04.06-07.06</w:t>
            </w:r>
          </w:p>
        </w:tc>
        <w:tc>
          <w:tcPr>
            <w:tcW w:w="1923" w:type="dxa"/>
          </w:tcPr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08.06</w:t>
            </w:r>
          </w:p>
        </w:tc>
        <w:tc>
          <w:tcPr>
            <w:tcW w:w="1923" w:type="dxa"/>
          </w:tcPr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09.06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44263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10.06</w:t>
            </w:r>
          </w:p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11.06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44263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15.06</w:t>
            </w:r>
          </w:p>
          <w:p w:rsidR="00077297" w:rsidRPr="00F318B4" w:rsidRDefault="00344263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16.06</w:t>
            </w: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A50266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01.06.2015</w:t>
            </w:r>
          </w:p>
        </w:tc>
        <w:tc>
          <w:tcPr>
            <w:tcW w:w="2835" w:type="dxa"/>
          </w:tcPr>
          <w:p w:rsidR="00077297" w:rsidRPr="00F318B4" w:rsidRDefault="00A50266" w:rsidP="00A5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922" w:type="dxa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02.06-04.06</w:t>
            </w:r>
          </w:p>
          <w:p w:rsidR="00077297" w:rsidRPr="00F318B4" w:rsidRDefault="00077297" w:rsidP="00A50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05.06-08.06</w:t>
            </w:r>
          </w:p>
          <w:p w:rsidR="00077297" w:rsidRPr="00F318B4" w:rsidRDefault="00077297" w:rsidP="00A50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09.06</w:t>
            </w:r>
          </w:p>
          <w:p w:rsidR="00077297" w:rsidRPr="00F318B4" w:rsidRDefault="00077297" w:rsidP="00A50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10.06</w:t>
            </w:r>
          </w:p>
          <w:p w:rsidR="00077297" w:rsidRPr="00F318B4" w:rsidRDefault="00077297" w:rsidP="00A50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11.06</w:t>
            </w:r>
          </w:p>
          <w:p w:rsidR="00077297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15.06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A50266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17.06</w:t>
            </w:r>
          </w:p>
          <w:p w:rsidR="00077297" w:rsidRPr="00F318B4" w:rsidRDefault="00A50266" w:rsidP="00A5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18.06</w:t>
            </w: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A50266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04.06.2015</w:t>
            </w:r>
          </w:p>
        </w:tc>
        <w:tc>
          <w:tcPr>
            <w:tcW w:w="2835" w:type="dxa"/>
          </w:tcPr>
          <w:p w:rsidR="00077297" w:rsidRPr="00F318B4" w:rsidRDefault="00A50266" w:rsidP="00A5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922" w:type="dxa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05.06-08.06</w:t>
            </w:r>
          </w:p>
          <w:p w:rsidR="00077297" w:rsidRPr="00F318B4" w:rsidRDefault="00077297" w:rsidP="005D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09.06-12.06</w:t>
            </w:r>
          </w:p>
          <w:p w:rsidR="00077297" w:rsidRPr="00F318B4" w:rsidRDefault="00077297" w:rsidP="005D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13.06</w:t>
            </w:r>
          </w:p>
          <w:p w:rsidR="00077297" w:rsidRPr="00F318B4" w:rsidRDefault="00077297" w:rsidP="005D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14.06</w:t>
            </w:r>
          </w:p>
          <w:p w:rsidR="00077297" w:rsidRPr="00F318B4" w:rsidRDefault="00077297" w:rsidP="005D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15.06</w:t>
            </w:r>
          </w:p>
          <w:p w:rsidR="00077297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16.06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17.06</w:t>
            </w:r>
          </w:p>
          <w:p w:rsidR="00077297" w:rsidRPr="00F318B4" w:rsidRDefault="005D566F" w:rsidP="005D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18.06</w:t>
            </w: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5D566F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08.06.2015</w:t>
            </w:r>
          </w:p>
        </w:tc>
        <w:tc>
          <w:tcPr>
            <w:tcW w:w="2835" w:type="dxa"/>
          </w:tcPr>
          <w:p w:rsidR="005D566F" w:rsidRPr="00F318B4" w:rsidRDefault="005D566F" w:rsidP="005D56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обществознание, химия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09.06-12.06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13.06-16.06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17.06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18.06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19.06</w:t>
            </w:r>
          </w:p>
          <w:p w:rsidR="00077297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22.06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5D566F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23.06</w:t>
            </w:r>
          </w:p>
          <w:p w:rsidR="00077297" w:rsidRPr="00F318B4" w:rsidRDefault="005D566F" w:rsidP="003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24.06</w:t>
            </w: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3822AD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11.06.2015</w:t>
            </w:r>
          </w:p>
        </w:tc>
        <w:tc>
          <w:tcPr>
            <w:tcW w:w="2835" w:type="dxa"/>
          </w:tcPr>
          <w:p w:rsidR="00077297" w:rsidRPr="00F318B4" w:rsidRDefault="003822AD" w:rsidP="003822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 (кроме раздела</w:t>
            </w:r>
            <w:r w:rsidR="00F019AF" w:rsidRPr="00F318B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«Говорение»), физика</w:t>
            </w:r>
          </w:p>
        </w:tc>
        <w:tc>
          <w:tcPr>
            <w:tcW w:w="1922" w:type="dxa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12.06-15.06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16.06-19.06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20.06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21.06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22.06</w:t>
            </w:r>
          </w:p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23.06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3822AD" w:rsidRPr="00F318B4" w:rsidRDefault="003822AD" w:rsidP="003822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25.06</w:t>
            </w:r>
          </w:p>
          <w:p w:rsidR="00077297" w:rsidRPr="00F318B4" w:rsidRDefault="00077297" w:rsidP="00382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077297" w:rsidRPr="00F318B4" w:rsidRDefault="00655970" w:rsidP="0065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15.06.2015</w:t>
            </w:r>
          </w:p>
        </w:tc>
        <w:tc>
          <w:tcPr>
            <w:tcW w:w="2835" w:type="dxa"/>
          </w:tcPr>
          <w:p w:rsidR="00077297" w:rsidRPr="00F318B4" w:rsidRDefault="00655970" w:rsidP="006559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1922" w:type="dxa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16.06-19.06</w:t>
            </w:r>
          </w:p>
          <w:p w:rsidR="00077297" w:rsidRPr="00F318B4" w:rsidRDefault="00077297" w:rsidP="00655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20.06-23.06</w:t>
            </w:r>
          </w:p>
          <w:p w:rsidR="00077297" w:rsidRPr="00F318B4" w:rsidRDefault="00077297" w:rsidP="00655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24.06</w:t>
            </w:r>
          </w:p>
          <w:p w:rsidR="00077297" w:rsidRPr="00F318B4" w:rsidRDefault="00077297" w:rsidP="00655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25.06</w:t>
            </w:r>
          </w:p>
          <w:p w:rsidR="00077297" w:rsidRPr="00F318B4" w:rsidRDefault="00077297" w:rsidP="00655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26.06</w:t>
            </w:r>
          </w:p>
          <w:p w:rsidR="00077297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29.06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655970" w:rsidRPr="00F318B4" w:rsidRDefault="00655970" w:rsidP="0065597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30.06</w:t>
            </w:r>
          </w:p>
          <w:p w:rsidR="00077297" w:rsidRPr="00F318B4" w:rsidRDefault="00077297" w:rsidP="00655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1" w:rsidRPr="00077297" w:rsidTr="00F019AF">
        <w:tc>
          <w:tcPr>
            <w:tcW w:w="1242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17.06.2015</w:t>
            </w:r>
          </w:p>
          <w:p w:rsidR="003E35F1" w:rsidRPr="00F318B4" w:rsidRDefault="003E35F1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 (раздел</w:t>
            </w:r>
            <w:r w:rsidR="00F318B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«Говорение»)</w:t>
            </w:r>
          </w:p>
        </w:tc>
        <w:tc>
          <w:tcPr>
            <w:tcW w:w="1922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18.06-21.06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22.06-25.06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26.06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27.06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shd w:val="clear" w:color="auto" w:fill="F2F2F2" w:themeFill="background1" w:themeFillShade="F2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29.06</w:t>
            </w:r>
          </w:p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30.0</w:t>
            </w:r>
            <w:r w:rsidR="0063614E" w:rsidRPr="00F318B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shd w:val="clear" w:color="auto" w:fill="F2F2F2" w:themeFill="background1" w:themeFillShade="F2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35F1" w:rsidRPr="00F318B4" w:rsidRDefault="003E35F1" w:rsidP="003E35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01.07</w:t>
            </w:r>
          </w:p>
          <w:p w:rsidR="003E35F1" w:rsidRPr="00F318B4" w:rsidRDefault="003E35F1" w:rsidP="003E3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1" w:rsidRPr="00077297" w:rsidTr="00F019AF">
        <w:tc>
          <w:tcPr>
            <w:tcW w:w="1242" w:type="dxa"/>
          </w:tcPr>
          <w:p w:rsidR="003E35F1" w:rsidRPr="00F318B4" w:rsidRDefault="003E35F1" w:rsidP="00D77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18.06.2015</w:t>
            </w:r>
          </w:p>
        </w:tc>
        <w:tc>
          <w:tcPr>
            <w:tcW w:w="2835" w:type="dxa"/>
          </w:tcPr>
          <w:p w:rsidR="003E35F1" w:rsidRPr="00F318B4" w:rsidRDefault="003E35F1" w:rsidP="003E3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 (раздел</w:t>
            </w:r>
            <w:r w:rsidR="00F318B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«Говорение»)</w:t>
            </w:r>
          </w:p>
        </w:tc>
        <w:tc>
          <w:tcPr>
            <w:tcW w:w="1922" w:type="dxa"/>
          </w:tcPr>
          <w:p w:rsidR="003E35F1" w:rsidRPr="00F318B4" w:rsidRDefault="003E35F1" w:rsidP="00D77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19.06-22.06</w:t>
            </w:r>
          </w:p>
        </w:tc>
        <w:tc>
          <w:tcPr>
            <w:tcW w:w="1923" w:type="dxa"/>
          </w:tcPr>
          <w:p w:rsidR="003E35F1" w:rsidRPr="00F318B4" w:rsidRDefault="003E35F1" w:rsidP="00D77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23.06-26.06</w:t>
            </w:r>
          </w:p>
        </w:tc>
        <w:tc>
          <w:tcPr>
            <w:tcW w:w="1923" w:type="dxa"/>
          </w:tcPr>
          <w:p w:rsidR="003E35F1" w:rsidRPr="00F318B4" w:rsidRDefault="003E35F1" w:rsidP="00D77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27.06</w:t>
            </w:r>
          </w:p>
        </w:tc>
        <w:tc>
          <w:tcPr>
            <w:tcW w:w="1923" w:type="dxa"/>
          </w:tcPr>
          <w:p w:rsidR="003E35F1" w:rsidRPr="00F318B4" w:rsidRDefault="003E35F1" w:rsidP="00D77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28.06</w:t>
            </w:r>
          </w:p>
        </w:tc>
        <w:tc>
          <w:tcPr>
            <w:tcW w:w="1923" w:type="dxa"/>
            <w:vMerge/>
            <w:shd w:val="clear" w:color="auto" w:fill="F2F2F2" w:themeFill="background1" w:themeFillShade="F2"/>
          </w:tcPr>
          <w:p w:rsidR="003E35F1" w:rsidRPr="00F318B4" w:rsidRDefault="003E35F1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shd w:val="clear" w:color="auto" w:fill="F2F2F2" w:themeFill="background1" w:themeFillShade="F2"/>
          </w:tcPr>
          <w:p w:rsidR="003E35F1" w:rsidRPr="00F318B4" w:rsidRDefault="003E35F1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22.06.2015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97" w:rsidRPr="00F318B4" w:rsidRDefault="007308F3" w:rsidP="0073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Резерв: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23.06-25.06</w:t>
            </w:r>
          </w:p>
          <w:p w:rsidR="00077297" w:rsidRPr="00F318B4" w:rsidRDefault="00077297" w:rsidP="00730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26.06-29.06</w:t>
            </w:r>
          </w:p>
          <w:p w:rsidR="00077297" w:rsidRPr="00F318B4" w:rsidRDefault="00077297" w:rsidP="00730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30.06</w:t>
            </w:r>
          </w:p>
          <w:p w:rsidR="00077297" w:rsidRPr="00F318B4" w:rsidRDefault="00077297" w:rsidP="00730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7297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01.07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02.07</w:t>
            </w:r>
          </w:p>
          <w:p w:rsidR="00077297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03.07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7308F3" w:rsidRPr="00F318B4" w:rsidRDefault="007308F3" w:rsidP="007308F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06.07</w:t>
            </w:r>
          </w:p>
          <w:p w:rsidR="00077297" w:rsidRPr="00F318B4" w:rsidRDefault="00077297" w:rsidP="00730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23.06.2015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Резерв: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математика базового уровня, математика профильного</w:t>
            </w:r>
          </w:p>
          <w:p w:rsidR="00077297" w:rsidRPr="00F318B4" w:rsidRDefault="00510C79" w:rsidP="00510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уровня</w:t>
            </w:r>
          </w:p>
        </w:tc>
        <w:tc>
          <w:tcPr>
            <w:tcW w:w="1922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24.06-26.06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27.06-30.06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01.07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02.07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03.07</w:t>
            </w:r>
          </w:p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06.07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510C79" w:rsidRPr="00F318B4" w:rsidRDefault="00510C79" w:rsidP="00510C7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07.07</w:t>
            </w:r>
          </w:p>
          <w:p w:rsidR="00077297" w:rsidRPr="00F318B4" w:rsidRDefault="00077297" w:rsidP="00510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24.06.2015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97" w:rsidRPr="00994EE8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Резерв: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география, химия,</w:t>
            </w:r>
            <w:r w:rsidR="00994E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литература, обществознание, физика</w:t>
            </w:r>
          </w:p>
        </w:tc>
        <w:tc>
          <w:tcPr>
            <w:tcW w:w="192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25.06-27.06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28.06-01.07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02.07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03.07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06.07</w:t>
            </w:r>
          </w:p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07.07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08.07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25.06.2015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Резерв: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 (кроме раздела «Говорение»), история,</w:t>
            </w:r>
          </w:p>
          <w:p w:rsidR="00077297" w:rsidRPr="00F318B4" w:rsidRDefault="00F318B4" w:rsidP="00F3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192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26.06-28.06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29.06-02.07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03.07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06.07</w:t>
            </w:r>
          </w:p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07.07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08.07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AF" w:rsidRPr="00077297" w:rsidTr="00F019AF">
        <w:tc>
          <w:tcPr>
            <w:tcW w:w="124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26.06.2015</w:t>
            </w:r>
          </w:p>
          <w:p w:rsidR="00077297" w:rsidRPr="00F318B4" w:rsidRDefault="00077297" w:rsidP="00077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97" w:rsidRPr="00F318B4" w:rsidRDefault="00F318B4" w:rsidP="00F318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Резерв: </w:t>
            </w: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922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27.06-29.06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30.06-03.07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04.07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06.07</w:t>
            </w:r>
          </w:p>
          <w:p w:rsidR="00077297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B4">
              <w:rPr>
                <w:rFonts w:ascii="TimesNewRomanPSMT" w:hAnsi="TimesNewRomanPSMT" w:cs="TimesNewRomanPSMT"/>
                <w:sz w:val="24"/>
                <w:szCs w:val="24"/>
              </w:rPr>
              <w:t>07.07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F318B4" w:rsidRPr="00F318B4" w:rsidRDefault="00F318B4" w:rsidP="00F318B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F318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08.07</w:t>
            </w:r>
          </w:p>
          <w:p w:rsidR="00077297" w:rsidRPr="00F318B4" w:rsidRDefault="00077297" w:rsidP="00F318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297" w:rsidRPr="00077297" w:rsidRDefault="00077297" w:rsidP="0007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7297" w:rsidRPr="00077297" w:rsidSect="00D77E6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297"/>
    <w:rsid w:val="00077297"/>
    <w:rsid w:val="00340D80"/>
    <w:rsid w:val="00344263"/>
    <w:rsid w:val="003822AD"/>
    <w:rsid w:val="003E35F1"/>
    <w:rsid w:val="00510C79"/>
    <w:rsid w:val="005D566F"/>
    <w:rsid w:val="0063614E"/>
    <w:rsid w:val="00655970"/>
    <w:rsid w:val="007308F3"/>
    <w:rsid w:val="00994EE8"/>
    <w:rsid w:val="00A50266"/>
    <w:rsid w:val="00D77E6C"/>
    <w:rsid w:val="00F019AF"/>
    <w:rsid w:val="00F3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10</cp:revision>
  <dcterms:created xsi:type="dcterms:W3CDTF">2015-04-10T03:35:00Z</dcterms:created>
  <dcterms:modified xsi:type="dcterms:W3CDTF">2015-04-10T06:10:00Z</dcterms:modified>
</cp:coreProperties>
</file>